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743" w:type="dxa"/>
        <w:tblLook w:val="01E0" w:firstRow="1" w:lastRow="1" w:firstColumn="1" w:lastColumn="1" w:noHBand="0" w:noVBand="0"/>
      </w:tblPr>
      <w:tblGrid>
        <w:gridCol w:w="5104"/>
        <w:gridCol w:w="5528"/>
      </w:tblGrid>
      <w:tr w:rsidR="00842915" w14:paraId="4415428B" w14:textId="77777777" w:rsidTr="009C3E76">
        <w:trPr>
          <w:trHeight w:val="1740"/>
        </w:trPr>
        <w:tc>
          <w:tcPr>
            <w:tcW w:w="5104" w:type="dxa"/>
            <w:shd w:val="clear" w:color="auto" w:fill="auto"/>
          </w:tcPr>
          <w:p w14:paraId="71D3D11A" w14:textId="77777777" w:rsidR="00842915" w:rsidRPr="00C07C8A" w:rsidRDefault="00842915" w:rsidP="009C3E76">
            <w:pPr>
              <w:jc w:val="center"/>
              <w:rPr>
                <w:spacing w:val="-6"/>
                <w:sz w:val="26"/>
                <w:szCs w:val="26"/>
              </w:rPr>
            </w:pPr>
            <w:r w:rsidRPr="00C07C8A">
              <w:rPr>
                <w:spacing w:val="-6"/>
                <w:sz w:val="26"/>
                <w:szCs w:val="26"/>
              </w:rPr>
              <w:t>TỔNG LIÊN ĐOÀN LAO ĐỘNG VIỆT NAM</w:t>
            </w:r>
          </w:p>
          <w:p w14:paraId="6609BA38" w14:textId="77777777" w:rsidR="00842915" w:rsidRPr="00C07C8A" w:rsidRDefault="00842915" w:rsidP="009C3E76">
            <w:pPr>
              <w:jc w:val="center"/>
              <w:rPr>
                <w:b/>
                <w:spacing w:val="-6"/>
                <w:sz w:val="26"/>
                <w:szCs w:val="26"/>
              </w:rPr>
            </w:pPr>
            <w:r w:rsidRPr="00C07C8A">
              <w:rPr>
                <w:b/>
                <w:spacing w:val="-6"/>
                <w:sz w:val="26"/>
                <w:szCs w:val="26"/>
              </w:rPr>
              <w:t>LIÊN ĐOÀN LAO ĐỘNG TỈNH ĐIỆN BIÊN</w:t>
            </w:r>
          </w:p>
          <w:p w14:paraId="1E39E637" w14:textId="77777777" w:rsidR="00842915" w:rsidRPr="00470C47" w:rsidRDefault="00842915" w:rsidP="009C3E7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pacing w:val="-6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0E9AE8" wp14:editId="7B59AF36">
                      <wp:simplePos x="0" y="0"/>
                      <wp:positionH relativeFrom="column">
                        <wp:posOffset>345827</wp:posOffset>
                      </wp:positionH>
                      <wp:positionV relativeFrom="paragraph">
                        <wp:posOffset>37217</wp:posOffset>
                      </wp:positionV>
                      <wp:extent cx="2480392" cy="0"/>
                      <wp:effectExtent l="0" t="0" r="1524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8039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1871CC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25pt,2.95pt" to="222.5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"/>
                  </w:pict>
                </mc:Fallback>
              </mc:AlternateContent>
            </w:r>
          </w:p>
          <w:p w14:paraId="2E4186BA" w14:textId="58F12382" w:rsidR="00842915" w:rsidRDefault="00842915" w:rsidP="009C3E76">
            <w:pPr>
              <w:jc w:val="center"/>
            </w:pPr>
            <w:r>
              <w:t>Số:</w:t>
            </w:r>
            <w:r w:rsidR="000A4FD9">
              <w:t xml:space="preserve"> 758</w:t>
            </w:r>
            <w:r>
              <w:t>/LĐLĐ</w:t>
            </w:r>
          </w:p>
          <w:p w14:paraId="22DA50A2" w14:textId="77777777" w:rsidR="000153C3" w:rsidRDefault="00842915" w:rsidP="009C3E76">
            <w:pPr>
              <w:jc w:val="center"/>
              <w:rPr>
                <w:sz w:val="24"/>
                <w:szCs w:val="24"/>
              </w:rPr>
            </w:pPr>
            <w:r w:rsidRPr="00DA38B5">
              <w:rPr>
                <w:sz w:val="24"/>
                <w:szCs w:val="24"/>
              </w:rPr>
              <w:t>V/v tổng hợp báo cáo công tác</w:t>
            </w:r>
            <w:r w:rsidR="000153C3">
              <w:rPr>
                <w:sz w:val="24"/>
                <w:szCs w:val="24"/>
              </w:rPr>
              <w:t xml:space="preserve"> </w:t>
            </w:r>
            <w:r w:rsidR="00B04304">
              <w:rPr>
                <w:sz w:val="24"/>
                <w:szCs w:val="24"/>
              </w:rPr>
              <w:t>T</w:t>
            </w:r>
            <w:r w:rsidRPr="00DA38B5">
              <w:rPr>
                <w:sz w:val="24"/>
                <w:szCs w:val="24"/>
              </w:rPr>
              <w:t>uyên giáo</w:t>
            </w:r>
            <w:r w:rsidR="000F4DEE">
              <w:rPr>
                <w:sz w:val="24"/>
                <w:szCs w:val="24"/>
              </w:rPr>
              <w:t xml:space="preserve">, </w:t>
            </w:r>
          </w:p>
          <w:p w14:paraId="2C542022" w14:textId="77777777" w:rsidR="00842915" w:rsidRPr="000153C3" w:rsidRDefault="000F4DEE" w:rsidP="009C3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Nữ công</w:t>
            </w:r>
            <w:r w:rsidR="00842915">
              <w:rPr>
                <w:sz w:val="24"/>
                <w:szCs w:val="24"/>
              </w:rPr>
              <w:t xml:space="preserve"> Công đoàn</w:t>
            </w:r>
            <w:r w:rsidR="000153C3">
              <w:rPr>
                <w:sz w:val="24"/>
                <w:szCs w:val="24"/>
              </w:rPr>
              <w:t xml:space="preserve"> </w:t>
            </w:r>
            <w:r w:rsidR="00842915">
              <w:rPr>
                <w:sz w:val="24"/>
                <w:szCs w:val="24"/>
              </w:rPr>
              <w:t>6 tháng đầu năm 2020</w:t>
            </w:r>
          </w:p>
        </w:tc>
        <w:tc>
          <w:tcPr>
            <w:tcW w:w="5528" w:type="dxa"/>
            <w:shd w:val="clear" w:color="auto" w:fill="auto"/>
          </w:tcPr>
          <w:p w14:paraId="3261848E" w14:textId="77777777" w:rsidR="00842915" w:rsidRPr="00C07C8A" w:rsidRDefault="00842915" w:rsidP="009C3E76">
            <w:pPr>
              <w:jc w:val="center"/>
              <w:rPr>
                <w:rFonts w:ascii="Times New Roman Bold" w:hAnsi="Times New Roman Bold"/>
                <w:b/>
                <w:spacing w:val="-8"/>
                <w:sz w:val="26"/>
                <w:szCs w:val="26"/>
              </w:rPr>
            </w:pPr>
            <w:r w:rsidRPr="00C07C8A">
              <w:rPr>
                <w:rFonts w:ascii="Times New Roman Bold" w:hAnsi="Times New Roman Bold"/>
                <w:b/>
                <w:spacing w:val="-8"/>
                <w:sz w:val="26"/>
                <w:szCs w:val="26"/>
              </w:rPr>
              <w:t>CỘNG HÒA XÃ HỘI CHỦ NGHĨA VIỆT NAM</w:t>
            </w:r>
          </w:p>
          <w:p w14:paraId="62270B02" w14:textId="77777777" w:rsidR="00842915" w:rsidRPr="00470C47" w:rsidRDefault="00842915" w:rsidP="009C3E76">
            <w:pPr>
              <w:jc w:val="center"/>
              <w:rPr>
                <w:b/>
              </w:rPr>
            </w:pPr>
            <w:r w:rsidRPr="00470C47">
              <w:rPr>
                <w:b/>
              </w:rPr>
              <w:t>Độc lập – Tự do – Hạnh phúc</w:t>
            </w:r>
          </w:p>
          <w:p w14:paraId="0EDE3A40" w14:textId="77777777" w:rsidR="00842915" w:rsidRPr="00470C47" w:rsidRDefault="00842915" w:rsidP="009C3E76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A3B16A" wp14:editId="34DA00A8">
                      <wp:simplePos x="0" y="0"/>
                      <wp:positionH relativeFrom="column">
                        <wp:posOffset>666971</wp:posOffset>
                      </wp:positionH>
                      <wp:positionV relativeFrom="paragraph">
                        <wp:posOffset>22612</wp:posOffset>
                      </wp:positionV>
                      <wp:extent cx="2016097" cy="0"/>
                      <wp:effectExtent l="0" t="0" r="2286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09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4C8A0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1.8pt" to="211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"/>
                  </w:pict>
                </mc:Fallback>
              </mc:AlternateContent>
            </w:r>
          </w:p>
          <w:p w14:paraId="7E6D59A6" w14:textId="6CF9485E" w:rsidR="00842915" w:rsidRPr="00470C47" w:rsidRDefault="00842915" w:rsidP="009C3E76">
            <w:pPr>
              <w:jc w:val="center"/>
              <w:rPr>
                <w:i/>
              </w:rPr>
            </w:pPr>
            <w:r w:rsidRPr="00470C47">
              <w:rPr>
                <w:i/>
              </w:rPr>
              <w:t>Điện Biên, ngày</w:t>
            </w:r>
            <w:r w:rsidR="000A4FD9">
              <w:rPr>
                <w:i/>
              </w:rPr>
              <w:t xml:space="preserve"> 14 </w:t>
            </w:r>
            <w:r w:rsidRPr="00470C47">
              <w:rPr>
                <w:i/>
              </w:rPr>
              <w:t xml:space="preserve">tháng </w:t>
            </w:r>
            <w:r>
              <w:rPr>
                <w:i/>
              </w:rPr>
              <w:t>5 năm 2020</w:t>
            </w:r>
          </w:p>
        </w:tc>
      </w:tr>
    </w:tbl>
    <w:p w14:paraId="7EA6B778" w14:textId="77777777" w:rsidR="00842915" w:rsidRDefault="00842915" w:rsidP="00842915">
      <w:pPr>
        <w:ind w:left="720" w:hanging="720"/>
        <w:jc w:val="center"/>
        <w:rPr>
          <w:b/>
          <w:i/>
          <w:sz w:val="26"/>
        </w:rPr>
      </w:pPr>
    </w:p>
    <w:p w14:paraId="5CD962CA" w14:textId="77777777" w:rsidR="00842915" w:rsidRDefault="00842915" w:rsidP="00842915">
      <w:pPr>
        <w:ind w:left="720" w:firstLine="720"/>
        <w:rPr>
          <w:b/>
          <w:i/>
          <w:sz w:val="26"/>
        </w:rPr>
      </w:pPr>
      <w:r>
        <w:rPr>
          <w:b/>
          <w:i/>
          <w:sz w:val="26"/>
        </w:rPr>
        <w:tab/>
      </w:r>
    </w:p>
    <w:p w14:paraId="1AAFC450" w14:textId="77777777" w:rsidR="00842915" w:rsidRDefault="00842915" w:rsidP="00842915">
      <w:pPr>
        <w:ind w:left="720" w:firstLine="720"/>
      </w:pPr>
      <w:r w:rsidRPr="00DA38B5">
        <w:t xml:space="preserve">Kính gửi:  </w:t>
      </w:r>
      <w:r w:rsidRPr="00DA38B5">
        <w:tab/>
      </w:r>
    </w:p>
    <w:p w14:paraId="640AFE3D" w14:textId="77777777" w:rsidR="00842915" w:rsidRDefault="00842915" w:rsidP="00842915">
      <w:pPr>
        <w:ind w:left="720" w:firstLine="720"/>
      </w:pPr>
      <w:r>
        <w:tab/>
      </w:r>
      <w:r>
        <w:tab/>
      </w:r>
      <w:r w:rsidRPr="00DA38B5">
        <w:t xml:space="preserve">- </w:t>
      </w:r>
      <w:r>
        <w:t xml:space="preserve">Các </w:t>
      </w:r>
      <w:r w:rsidRPr="00DA38B5">
        <w:t>Liên đoàn lao động huyện, thị xã, t</w:t>
      </w:r>
      <w:r>
        <w:t>hành phố;</w:t>
      </w:r>
    </w:p>
    <w:p w14:paraId="14C84773" w14:textId="77777777" w:rsidR="00842915" w:rsidRPr="00DA38B5" w:rsidRDefault="00842915" w:rsidP="00842915">
      <w:pPr>
        <w:ind w:left="720" w:firstLine="720"/>
      </w:pPr>
      <w:r>
        <w:tab/>
      </w:r>
      <w:r>
        <w:tab/>
      </w:r>
      <w:r w:rsidRPr="00DA38B5">
        <w:t xml:space="preserve">- </w:t>
      </w:r>
      <w:r>
        <w:t xml:space="preserve">Các </w:t>
      </w:r>
      <w:r w:rsidRPr="00DA38B5">
        <w:t>Công đoàn ngành, Công đoàn Viên chức tỉnh;</w:t>
      </w:r>
    </w:p>
    <w:p w14:paraId="6269BFB9" w14:textId="77777777" w:rsidR="00842915" w:rsidRPr="00DA38B5" w:rsidRDefault="00842915" w:rsidP="00842915">
      <w:pPr>
        <w:ind w:left="2160" w:firstLine="720"/>
      </w:pPr>
      <w:r w:rsidRPr="00DA38B5">
        <w:t>- Các Công đoàn cơ sở trực thuộc LĐLĐ tỉnh.</w:t>
      </w:r>
    </w:p>
    <w:p w14:paraId="0DECF7D9" w14:textId="77777777" w:rsidR="00842915" w:rsidRDefault="00842915" w:rsidP="00842915">
      <w:pPr>
        <w:ind w:firstLine="720"/>
        <w:rPr>
          <w:b/>
          <w:sz w:val="26"/>
        </w:rPr>
      </w:pPr>
    </w:p>
    <w:p w14:paraId="56ECF8ED" w14:textId="77777777" w:rsidR="00842915" w:rsidRDefault="00842915" w:rsidP="00842915">
      <w:pPr>
        <w:spacing w:before="120" w:after="120" w:line="288" w:lineRule="auto"/>
        <w:jc w:val="both"/>
        <w:rPr>
          <w:i/>
        </w:rPr>
      </w:pPr>
      <w:r>
        <w:tab/>
        <w:t xml:space="preserve">Thực hiện chương trình công tác của </w:t>
      </w:r>
      <w:r w:rsidR="00EE58B3">
        <w:t>Liên đoàn Lao động tỉnh Điện Biên</w:t>
      </w:r>
      <w:r>
        <w:t xml:space="preserve"> năm 2020, để phục vụ cho công tác tổng hợp báo cáo định kỳ, Ban Thường vụ </w:t>
      </w:r>
      <w:r w:rsidRPr="002A15DA">
        <w:t xml:space="preserve">Liên đoàn Lao động tỉnh </w:t>
      </w:r>
      <w:r>
        <w:t>yêu cầu</w:t>
      </w:r>
      <w:r w:rsidRPr="002A15DA">
        <w:t xml:space="preserve"> các</w:t>
      </w:r>
      <w:r>
        <w:t xml:space="preserve"> Liên đoàn L</w:t>
      </w:r>
      <w:r w:rsidRPr="002A15DA">
        <w:t xml:space="preserve">ao </w:t>
      </w:r>
      <w:r w:rsidR="00D16B85">
        <w:t>động huyện, thị xã, thành phố, Công đoàn ngành, Công đoàn Viên chức tỉnh và các C</w:t>
      </w:r>
      <w:r w:rsidRPr="002A15DA">
        <w:t>ông đoàn cơ sở trực thuộc</w:t>
      </w:r>
      <w:r>
        <w:t xml:space="preserve"> báo cáo kết quả công t</w:t>
      </w:r>
      <w:r w:rsidR="00D16B85">
        <w:t>ác Tuyên giáo</w:t>
      </w:r>
      <w:r w:rsidR="000153C3">
        <w:t>, Nữ công</w:t>
      </w:r>
      <w:r w:rsidR="00D16B85">
        <w:t xml:space="preserve"> C</w:t>
      </w:r>
      <w:r>
        <w:t xml:space="preserve">ông đoàn </w:t>
      </w:r>
      <w:r w:rsidR="00D16B85">
        <w:t>6 tháng đầu năm 2020</w:t>
      </w:r>
      <w:r>
        <w:t xml:space="preserve"> và tổng hợp số liệu </w:t>
      </w:r>
      <w:r w:rsidRPr="00463FA9">
        <w:rPr>
          <w:i/>
        </w:rPr>
        <w:t>(theo mẫu gửi kèm)</w:t>
      </w:r>
      <w:r>
        <w:rPr>
          <w:i/>
        </w:rPr>
        <w:t xml:space="preserve">. </w:t>
      </w:r>
    </w:p>
    <w:p w14:paraId="5C1685AC" w14:textId="77777777" w:rsidR="00842915" w:rsidRPr="00C07C8A" w:rsidRDefault="00842915" w:rsidP="00842915">
      <w:pPr>
        <w:spacing w:before="120" w:after="120" w:line="288" w:lineRule="auto"/>
        <w:jc w:val="both"/>
        <w:rPr>
          <w:i/>
        </w:rPr>
      </w:pPr>
      <w:r>
        <w:rPr>
          <w:i/>
        </w:rPr>
        <w:tab/>
      </w:r>
      <w:r>
        <w:t>Báo cáo cần tóm tắt, thống kê số liệu đầy đủ, gửi về Li</w:t>
      </w:r>
      <w:r w:rsidR="00EE58B3">
        <w:t>ên đoàn Lao động tỉnh (qua Ban T</w:t>
      </w:r>
      <w:r>
        <w:t xml:space="preserve">uyên giáo và Nữ công)  </w:t>
      </w:r>
      <w:r w:rsidR="00EE58B3">
        <w:rPr>
          <w:b/>
          <w:color w:val="202124"/>
          <w:shd w:val="clear" w:color="auto" w:fill="FFFFFF"/>
        </w:rPr>
        <w:t>trước ngày 3</w:t>
      </w:r>
      <w:r w:rsidR="00D16B85">
        <w:rPr>
          <w:b/>
          <w:color w:val="202124"/>
          <w:shd w:val="clear" w:color="auto" w:fill="FFFFFF"/>
        </w:rPr>
        <w:t>0/5/2020</w:t>
      </w:r>
      <w:r>
        <w:rPr>
          <w:color w:val="202124"/>
          <w:shd w:val="clear" w:color="auto" w:fill="FFFFFF"/>
        </w:rPr>
        <w:t>.</w:t>
      </w:r>
    </w:p>
    <w:p w14:paraId="6712EEB3" w14:textId="77777777" w:rsidR="00842915" w:rsidRDefault="00842915" w:rsidP="00842915">
      <w:pPr>
        <w:spacing w:before="120" w:after="120" w:line="288" w:lineRule="auto"/>
        <w:jc w:val="both"/>
      </w:pPr>
      <w:r>
        <w:tab/>
        <w:t>Ban Thường vụ Liên đoàn Lao động tỉnh yêu cầu các đơn vị nghiêm túc triển khai thực hiện đảm bảo thời gian quy định./.</w:t>
      </w:r>
    </w:p>
    <w:p w14:paraId="5C5C3359" w14:textId="77777777" w:rsidR="00842915" w:rsidRPr="00E9221A" w:rsidRDefault="00842915" w:rsidP="00842915">
      <w:pPr>
        <w:spacing w:after="80" w:line="245" w:lineRule="auto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21"/>
        <w:gridCol w:w="4667"/>
      </w:tblGrid>
      <w:tr w:rsidR="00842915" w14:paraId="085D253D" w14:textId="77777777" w:rsidTr="009C3E76">
        <w:tc>
          <w:tcPr>
            <w:tcW w:w="4927" w:type="dxa"/>
            <w:shd w:val="clear" w:color="auto" w:fill="auto"/>
          </w:tcPr>
          <w:p w14:paraId="582AD3DE" w14:textId="77777777" w:rsidR="00842915" w:rsidRDefault="00842915" w:rsidP="009C3E76">
            <w:pPr>
              <w:jc w:val="both"/>
              <w:rPr>
                <w:b/>
                <w:i/>
                <w:sz w:val="24"/>
                <w:szCs w:val="24"/>
              </w:rPr>
            </w:pPr>
          </w:p>
          <w:p w14:paraId="7E0ED31F" w14:textId="77777777" w:rsidR="00842915" w:rsidRPr="00A10267" w:rsidRDefault="00842915" w:rsidP="009C3E76">
            <w:pPr>
              <w:jc w:val="both"/>
              <w:rPr>
                <w:b/>
                <w:i/>
                <w:sz w:val="24"/>
                <w:szCs w:val="24"/>
              </w:rPr>
            </w:pPr>
            <w:r w:rsidRPr="00A10267">
              <w:rPr>
                <w:b/>
                <w:i/>
                <w:sz w:val="24"/>
                <w:szCs w:val="24"/>
              </w:rPr>
              <w:t>Nơi nhận:</w:t>
            </w:r>
          </w:p>
          <w:p w14:paraId="19C6468C" w14:textId="77777777" w:rsidR="00842915" w:rsidRPr="00470C47" w:rsidRDefault="00842915" w:rsidP="009C3E76">
            <w:pPr>
              <w:jc w:val="both"/>
              <w:rPr>
                <w:sz w:val="22"/>
                <w:szCs w:val="22"/>
              </w:rPr>
            </w:pPr>
            <w:r w:rsidRPr="00470C47">
              <w:rPr>
                <w:sz w:val="22"/>
                <w:szCs w:val="22"/>
              </w:rPr>
              <w:t xml:space="preserve">- Như </w:t>
            </w:r>
            <w:r>
              <w:rPr>
                <w:sz w:val="22"/>
                <w:szCs w:val="22"/>
              </w:rPr>
              <w:t>trên</w:t>
            </w:r>
            <w:r w:rsidRPr="00470C47">
              <w:rPr>
                <w:sz w:val="22"/>
                <w:szCs w:val="22"/>
              </w:rPr>
              <w:t>;</w:t>
            </w:r>
          </w:p>
          <w:p w14:paraId="668D2D1E" w14:textId="77777777" w:rsidR="00842915" w:rsidRDefault="00842915" w:rsidP="009C3E76">
            <w:pPr>
              <w:jc w:val="both"/>
            </w:pPr>
            <w:r w:rsidRPr="00470C47">
              <w:rPr>
                <w:sz w:val="22"/>
                <w:szCs w:val="22"/>
              </w:rPr>
              <w:t xml:space="preserve">- Lưu: </w:t>
            </w:r>
            <w:smartTag w:uri="urn:schemas-microsoft-com:office:smarttags" w:element="place">
              <w:smartTag w:uri="urn:schemas-microsoft-com:office:smarttags" w:element="City">
                <w:r w:rsidRPr="00470C47">
                  <w:rPr>
                    <w:sz w:val="22"/>
                    <w:szCs w:val="22"/>
                  </w:rPr>
                  <w:t>TGNC</w:t>
                </w:r>
              </w:smartTag>
              <w:r w:rsidRPr="00470C47">
                <w:rPr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470C47">
                  <w:rPr>
                    <w:sz w:val="22"/>
                    <w:szCs w:val="22"/>
                  </w:rPr>
                  <w:t>VT.</w:t>
                </w:r>
              </w:smartTag>
            </w:smartTag>
          </w:p>
        </w:tc>
        <w:tc>
          <w:tcPr>
            <w:tcW w:w="4927" w:type="dxa"/>
            <w:shd w:val="clear" w:color="auto" w:fill="auto"/>
          </w:tcPr>
          <w:p w14:paraId="5108C3F2" w14:textId="77777777" w:rsidR="00842915" w:rsidRPr="00470C47" w:rsidRDefault="00842915" w:rsidP="009C3E76">
            <w:pPr>
              <w:jc w:val="center"/>
              <w:rPr>
                <w:b/>
              </w:rPr>
            </w:pPr>
            <w:r w:rsidRPr="00470C47">
              <w:rPr>
                <w:b/>
              </w:rPr>
              <w:t>TM. BAN THƯỜNG VỤ</w:t>
            </w:r>
          </w:p>
          <w:p w14:paraId="5851F1E8" w14:textId="77777777" w:rsidR="00842915" w:rsidRPr="00470C47" w:rsidRDefault="00842915" w:rsidP="009C3E76">
            <w:pPr>
              <w:jc w:val="center"/>
              <w:rPr>
                <w:b/>
                <w:sz w:val="26"/>
                <w:szCs w:val="26"/>
              </w:rPr>
            </w:pPr>
            <w:r w:rsidRPr="00470C47">
              <w:rPr>
                <w:b/>
                <w:sz w:val="26"/>
                <w:szCs w:val="26"/>
              </w:rPr>
              <w:t>CHỦ TỊCH</w:t>
            </w:r>
            <w:r>
              <w:rPr>
                <w:b/>
                <w:sz w:val="26"/>
                <w:szCs w:val="26"/>
              </w:rPr>
              <w:t xml:space="preserve"> </w:t>
            </w:r>
          </w:p>
          <w:p w14:paraId="5ABA26B3" w14:textId="77777777" w:rsidR="00842915" w:rsidRPr="00470C47" w:rsidRDefault="00842915" w:rsidP="009C3E76">
            <w:pPr>
              <w:jc w:val="center"/>
              <w:rPr>
                <w:b/>
              </w:rPr>
            </w:pPr>
          </w:p>
          <w:p w14:paraId="326B7D91" w14:textId="77777777" w:rsidR="00842915" w:rsidRPr="00470C47" w:rsidRDefault="00842915" w:rsidP="009C3E76">
            <w:pPr>
              <w:jc w:val="center"/>
              <w:rPr>
                <w:b/>
              </w:rPr>
            </w:pPr>
          </w:p>
          <w:p w14:paraId="60BCE3AA" w14:textId="68355C3F" w:rsidR="00842915" w:rsidRPr="000A4FD9" w:rsidRDefault="000A4FD9" w:rsidP="009C3E76">
            <w:pPr>
              <w:jc w:val="center"/>
              <w:rPr>
                <w:b/>
                <w:i/>
                <w:iCs/>
              </w:rPr>
            </w:pPr>
            <w:r w:rsidRPr="000A4FD9">
              <w:rPr>
                <w:b/>
                <w:i/>
                <w:iCs/>
              </w:rPr>
              <w:t>(Đã ký)</w:t>
            </w:r>
          </w:p>
          <w:p w14:paraId="4976CF3E" w14:textId="77777777" w:rsidR="00842915" w:rsidRPr="00470C47" w:rsidRDefault="00842915" w:rsidP="009C3E76">
            <w:pPr>
              <w:jc w:val="center"/>
              <w:rPr>
                <w:b/>
              </w:rPr>
            </w:pPr>
          </w:p>
          <w:p w14:paraId="6DF9593C" w14:textId="77777777" w:rsidR="00842915" w:rsidRPr="00470C47" w:rsidRDefault="00842915" w:rsidP="009C3E76">
            <w:pPr>
              <w:jc w:val="center"/>
              <w:rPr>
                <w:b/>
              </w:rPr>
            </w:pPr>
          </w:p>
          <w:p w14:paraId="11E1393A" w14:textId="77777777" w:rsidR="00842915" w:rsidRDefault="007C5CB3" w:rsidP="009C3E76">
            <w:pPr>
              <w:jc w:val="center"/>
            </w:pPr>
            <w:r>
              <w:rPr>
                <w:b/>
              </w:rPr>
              <w:t>Lê Thanh Hà</w:t>
            </w:r>
          </w:p>
        </w:tc>
      </w:tr>
    </w:tbl>
    <w:p w14:paraId="786A4D5A" w14:textId="77777777" w:rsidR="00842915" w:rsidRPr="00E44942" w:rsidRDefault="00842915" w:rsidP="00842915">
      <w:pPr>
        <w:jc w:val="both"/>
      </w:pPr>
    </w:p>
    <w:p w14:paraId="21267EBE" w14:textId="77777777" w:rsidR="00842915" w:rsidRDefault="00842915" w:rsidP="00842915"/>
    <w:p w14:paraId="5CD8FB0A" w14:textId="77777777" w:rsidR="00842915" w:rsidRDefault="00842915" w:rsidP="00842915"/>
    <w:p w14:paraId="0B239B6F" w14:textId="77777777" w:rsidR="004A653C" w:rsidRDefault="004A653C"/>
    <w:sectPr w:rsidR="004A653C" w:rsidSect="00463FA9">
      <w:footerReference w:type="even" r:id="rId6"/>
      <w:footerReference w:type="default" r:id="rId7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69DD2F" w14:textId="77777777" w:rsidR="00E16F92" w:rsidRDefault="00E16F92">
      <w:r>
        <w:separator/>
      </w:r>
    </w:p>
  </w:endnote>
  <w:endnote w:type="continuationSeparator" w:id="0">
    <w:p w14:paraId="04F4196E" w14:textId="77777777" w:rsidR="00E16F92" w:rsidRDefault="00E1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AA9C318-70CF-4E16-95AA-4511E1993A2A}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C11C377-DC62-4962-BA90-7516484F0D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C15FC" w14:textId="77777777" w:rsidR="00FE254A" w:rsidRDefault="00506338" w:rsidP="00A04F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8446A0" w14:textId="77777777" w:rsidR="00FE254A" w:rsidRDefault="00E16F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9FF73" w14:textId="77777777" w:rsidR="00FE254A" w:rsidRDefault="00E16F92" w:rsidP="00A04FEB">
    <w:pPr>
      <w:pStyle w:val="Footer"/>
      <w:framePr w:wrap="around" w:vAnchor="text" w:hAnchor="margin" w:xAlign="center" w:y="1"/>
      <w:rPr>
        <w:rStyle w:val="PageNumber"/>
      </w:rPr>
    </w:pPr>
  </w:p>
  <w:p w14:paraId="1F29ABBB" w14:textId="77777777" w:rsidR="00FE254A" w:rsidRDefault="00E16F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2F90A7" w14:textId="77777777" w:rsidR="00E16F92" w:rsidRDefault="00E16F92">
      <w:r>
        <w:separator/>
      </w:r>
    </w:p>
  </w:footnote>
  <w:footnote w:type="continuationSeparator" w:id="0">
    <w:p w14:paraId="1E13CA3D" w14:textId="77777777" w:rsidR="00E16F92" w:rsidRDefault="00E16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915"/>
    <w:rsid w:val="000153C3"/>
    <w:rsid w:val="000A4FD9"/>
    <w:rsid w:val="000F4DEE"/>
    <w:rsid w:val="004A653C"/>
    <w:rsid w:val="00506338"/>
    <w:rsid w:val="007333DE"/>
    <w:rsid w:val="007C5CB3"/>
    <w:rsid w:val="00842915"/>
    <w:rsid w:val="00B04304"/>
    <w:rsid w:val="00B35D17"/>
    <w:rsid w:val="00C12A32"/>
    <w:rsid w:val="00D04B4C"/>
    <w:rsid w:val="00D16B85"/>
    <w:rsid w:val="00E16F92"/>
    <w:rsid w:val="00E96081"/>
    <w:rsid w:val="00EE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,"/>
  <w14:docId w14:val="195AE63A"/>
  <w15:docId w15:val="{1F2C0B74-A371-4A90-9D61-95953576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915"/>
    <w:pPr>
      <w:spacing w:after="0" w:line="240" w:lineRule="auto"/>
    </w:pPr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429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2915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842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Dat Vu</cp:lastModifiedBy>
  <cp:revision>5</cp:revision>
  <cp:lastPrinted>2020-05-14T07:31:00Z</cp:lastPrinted>
  <dcterms:created xsi:type="dcterms:W3CDTF">2020-05-13T02:55:00Z</dcterms:created>
  <dcterms:modified xsi:type="dcterms:W3CDTF">2020-05-26T03:04:00Z</dcterms:modified>
</cp:coreProperties>
</file>